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403D" w14:textId="60A9A163" w:rsidR="00D43420" w:rsidRDefault="00EC66F2">
      <w:r w:rsidRPr="00EC66F2">
        <w:rPr>
          <w:rFonts w:hint="eastAsia"/>
          <w:b/>
        </w:rPr>
        <w:t>201</w:t>
      </w:r>
      <w:r w:rsidR="00AA3774">
        <w:rPr>
          <w:b/>
        </w:rPr>
        <w:t>9</w:t>
      </w:r>
      <w:r w:rsidRPr="00EC66F2">
        <w:rPr>
          <w:rFonts w:hint="eastAsia"/>
          <w:b/>
        </w:rPr>
        <w:t>年サステナブルファイナンス大賞</w:t>
      </w:r>
      <w:r>
        <w:rPr>
          <w:rFonts w:hint="eastAsia"/>
        </w:rPr>
        <w:t>の応募</w:t>
      </w:r>
      <w:r w:rsidR="00D62182">
        <w:rPr>
          <w:rFonts w:hint="eastAsia"/>
        </w:rPr>
        <w:t>用紙</w:t>
      </w:r>
      <w:r>
        <w:rPr>
          <w:rFonts w:hint="eastAsia"/>
        </w:rPr>
        <w:t>（提出締切</w:t>
      </w:r>
      <w:r w:rsidRPr="00EC66F2">
        <w:rPr>
          <w:rFonts w:hint="eastAsia"/>
          <w:b/>
        </w:rPr>
        <w:t>1</w:t>
      </w:r>
      <w:r w:rsidR="00067B29">
        <w:rPr>
          <w:b/>
        </w:rPr>
        <w:t>1</w:t>
      </w:r>
      <w:r w:rsidRPr="00EC66F2">
        <w:rPr>
          <w:rFonts w:hint="eastAsia"/>
          <w:b/>
        </w:rPr>
        <w:t>月</w:t>
      </w:r>
      <w:r w:rsidR="00067B29">
        <w:rPr>
          <w:rFonts w:hint="eastAsia"/>
          <w:b/>
        </w:rPr>
        <w:t>30</w:t>
      </w:r>
      <w:r w:rsidRPr="00EC66F2">
        <w:rPr>
          <w:rFonts w:hint="eastAsia"/>
          <w:b/>
        </w:rPr>
        <w:t>日夜</w:t>
      </w:r>
      <w:r>
        <w:rPr>
          <w:rFonts w:hint="eastAsia"/>
        </w:rPr>
        <w:t>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6583"/>
      </w:tblGrid>
      <w:tr w:rsidR="00EC66F2" w14:paraId="3A9B6ED1" w14:textId="77777777" w:rsidTr="00EC66F2">
        <w:tc>
          <w:tcPr>
            <w:tcW w:w="1951" w:type="dxa"/>
          </w:tcPr>
          <w:p w14:paraId="5E503FA5" w14:textId="77777777" w:rsidR="00EC66F2" w:rsidRDefault="00EC66F2">
            <w:r>
              <w:rPr>
                <w:rFonts w:hint="eastAsia"/>
              </w:rPr>
              <w:t>受賞対象テーマ</w:t>
            </w:r>
          </w:p>
        </w:tc>
        <w:tc>
          <w:tcPr>
            <w:tcW w:w="6751" w:type="dxa"/>
          </w:tcPr>
          <w:p w14:paraId="47A694D4" w14:textId="77777777" w:rsidR="00EC66F2" w:rsidRDefault="00EC66F2"/>
          <w:p w14:paraId="5CA85478" w14:textId="77777777" w:rsidR="00EC66F2" w:rsidRDefault="00EC66F2"/>
          <w:p w14:paraId="40BD5610" w14:textId="77777777" w:rsidR="00EC66F2" w:rsidRDefault="00EC66F2"/>
        </w:tc>
      </w:tr>
      <w:tr w:rsidR="00EC66F2" w14:paraId="0D469707" w14:textId="77777777" w:rsidTr="00EC66F2">
        <w:tc>
          <w:tcPr>
            <w:tcW w:w="1951" w:type="dxa"/>
          </w:tcPr>
          <w:p w14:paraId="77F71AF1" w14:textId="77777777" w:rsidR="00EC66F2" w:rsidRDefault="00EC66F2">
            <w:r>
              <w:rPr>
                <w:rFonts w:hint="eastAsia"/>
              </w:rPr>
              <w:t>事業者名</w:t>
            </w:r>
          </w:p>
        </w:tc>
        <w:tc>
          <w:tcPr>
            <w:tcW w:w="6751" w:type="dxa"/>
          </w:tcPr>
          <w:p w14:paraId="5DD199A4" w14:textId="77777777" w:rsidR="00EC66F2" w:rsidRDefault="00EC66F2"/>
          <w:p w14:paraId="4D001FCA" w14:textId="77777777" w:rsidR="00EC66F2" w:rsidRDefault="00EC66F2"/>
          <w:p w14:paraId="18D061DA" w14:textId="77777777" w:rsidR="00EC66F2" w:rsidRDefault="00EC66F2"/>
        </w:tc>
      </w:tr>
      <w:tr w:rsidR="00EC66F2" w14:paraId="7EA4B700" w14:textId="77777777" w:rsidTr="00EC66F2">
        <w:tc>
          <w:tcPr>
            <w:tcW w:w="1951" w:type="dxa"/>
          </w:tcPr>
          <w:p w14:paraId="681CAF2C" w14:textId="77777777" w:rsidR="00EC66F2" w:rsidRDefault="00EC66F2">
            <w:r>
              <w:rPr>
                <w:rFonts w:hint="eastAsia"/>
              </w:rPr>
              <w:t>対象活動の概要</w:t>
            </w:r>
          </w:p>
        </w:tc>
        <w:tc>
          <w:tcPr>
            <w:tcW w:w="6751" w:type="dxa"/>
          </w:tcPr>
          <w:p w14:paraId="2F791DB3" w14:textId="77777777" w:rsidR="00EC66F2" w:rsidRDefault="00EC66F2"/>
          <w:p w14:paraId="54753963" w14:textId="77777777" w:rsidR="00EC66F2" w:rsidRDefault="00EC66F2"/>
          <w:p w14:paraId="3027713E" w14:textId="77777777" w:rsidR="00EC66F2" w:rsidRDefault="00EC66F2"/>
          <w:p w14:paraId="74302F09" w14:textId="77777777" w:rsidR="00EC66F2" w:rsidRDefault="00EC66F2"/>
          <w:p w14:paraId="77897277" w14:textId="77777777" w:rsidR="00EC66F2" w:rsidRDefault="00EC66F2"/>
          <w:p w14:paraId="6EF9255B" w14:textId="77777777" w:rsidR="00EC66F2" w:rsidRDefault="00EC66F2"/>
          <w:p w14:paraId="671B0413" w14:textId="77777777" w:rsidR="00EC66F2" w:rsidRDefault="00EC66F2"/>
          <w:p w14:paraId="12783C06" w14:textId="77777777" w:rsidR="00EC66F2" w:rsidRDefault="00EC66F2"/>
          <w:p w14:paraId="29A373F8" w14:textId="77777777" w:rsidR="00EC66F2" w:rsidRDefault="00EC66F2"/>
        </w:tc>
      </w:tr>
      <w:tr w:rsidR="00EC66F2" w14:paraId="27C15059" w14:textId="77777777" w:rsidTr="00EC66F2">
        <w:tc>
          <w:tcPr>
            <w:tcW w:w="1951" w:type="dxa"/>
          </w:tcPr>
          <w:p w14:paraId="100D66E6" w14:textId="77777777" w:rsidR="00EC66F2" w:rsidRDefault="00EC66F2" w:rsidP="00EC66F2">
            <w:r>
              <w:rPr>
                <w:rFonts w:hint="eastAsia"/>
              </w:rPr>
              <w:t>賞に値する理由</w:t>
            </w:r>
          </w:p>
        </w:tc>
        <w:tc>
          <w:tcPr>
            <w:tcW w:w="6751" w:type="dxa"/>
          </w:tcPr>
          <w:p w14:paraId="6D314E9B" w14:textId="77777777" w:rsidR="00EC66F2" w:rsidRDefault="00EC66F2"/>
          <w:p w14:paraId="17A19456" w14:textId="77777777" w:rsidR="00EC66F2" w:rsidRDefault="00EC66F2"/>
          <w:p w14:paraId="2CC45CD1" w14:textId="77777777" w:rsidR="00EC66F2" w:rsidRDefault="00EC66F2"/>
          <w:p w14:paraId="042992E6" w14:textId="77777777" w:rsidR="00EC66F2" w:rsidRDefault="00EC66F2"/>
          <w:p w14:paraId="49F53448" w14:textId="77777777" w:rsidR="00EC66F2" w:rsidRDefault="00EC66F2"/>
          <w:p w14:paraId="5EE386DF" w14:textId="77777777" w:rsidR="00EC66F2" w:rsidRDefault="00EC66F2"/>
          <w:p w14:paraId="59B9F53F" w14:textId="77777777" w:rsidR="00EC66F2" w:rsidRDefault="00EC66F2"/>
          <w:p w14:paraId="4E0262BA" w14:textId="77777777" w:rsidR="00EC66F2" w:rsidRDefault="00EC66F2"/>
          <w:p w14:paraId="4C92688A" w14:textId="77777777" w:rsidR="00EC66F2" w:rsidRDefault="00EC66F2"/>
        </w:tc>
      </w:tr>
      <w:tr w:rsidR="00EC66F2" w14:paraId="6CB95239" w14:textId="77777777" w:rsidTr="00EC66F2">
        <w:tc>
          <w:tcPr>
            <w:tcW w:w="1951" w:type="dxa"/>
          </w:tcPr>
          <w:p w14:paraId="3E34347C" w14:textId="77777777" w:rsidR="00EC66F2" w:rsidRDefault="00EC66F2"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14:paraId="73CE3DD4" w14:textId="77777777" w:rsidR="00EC66F2" w:rsidRDefault="00EC66F2">
            <w:r>
              <w:rPr>
                <w:rFonts w:hint="eastAsia"/>
              </w:rPr>
              <w:t>担当部門と担当者名</w:t>
            </w:r>
          </w:p>
          <w:p w14:paraId="4A26E47A" w14:textId="77777777" w:rsidR="00EC66F2" w:rsidRDefault="00EC66F2"/>
          <w:p w14:paraId="5117FCE7" w14:textId="77777777" w:rsidR="00EC66F2" w:rsidRDefault="00EC66F2">
            <w:r>
              <w:rPr>
                <w:rFonts w:hint="eastAsia"/>
              </w:rPr>
              <w:t>電話</w:t>
            </w:r>
          </w:p>
          <w:p w14:paraId="204E08EE" w14:textId="77777777" w:rsidR="00EC66F2" w:rsidRDefault="00EC66F2" w:rsidP="00EC66F2">
            <w:r>
              <w:rPr>
                <w:rFonts w:hint="eastAsia"/>
              </w:rPr>
              <w:t>メール</w:t>
            </w:r>
          </w:p>
        </w:tc>
      </w:tr>
    </w:tbl>
    <w:p w14:paraId="1C9444A7" w14:textId="77777777" w:rsidR="00EC66F2" w:rsidRDefault="00EC66F2"/>
    <w:p w14:paraId="7F1A7C87" w14:textId="77777777" w:rsidR="00EC66F2" w:rsidRPr="003846C3" w:rsidRDefault="008D59B1">
      <w:r>
        <w:rPr>
          <w:rFonts w:hint="eastAsia"/>
        </w:rPr>
        <w:t>（写真、パンフレット等の追加説明資料の現物は</w:t>
      </w:r>
      <w:r w:rsidRPr="00076D16">
        <w:rPr>
          <w:rFonts w:hint="eastAsia"/>
          <w:b/>
          <w:bCs/>
        </w:rPr>
        <w:t>添付しないで</w:t>
      </w:r>
      <w:r>
        <w:rPr>
          <w:rFonts w:hint="eastAsia"/>
        </w:rPr>
        <w:t>ください。必要な場合は、アクセス先の</w:t>
      </w:r>
      <w:r>
        <w:rPr>
          <w:rFonts w:hint="eastAsia"/>
        </w:rPr>
        <w:t>URL</w:t>
      </w:r>
      <w:r>
        <w:rPr>
          <w:rFonts w:hint="eastAsia"/>
        </w:rPr>
        <w:t>を表示してください</w:t>
      </w:r>
      <w:r w:rsidR="00067B29">
        <w:rPr>
          <w:rFonts w:hint="eastAsia"/>
        </w:rPr>
        <w:t>。</w:t>
      </w:r>
      <w:r>
        <w:rPr>
          <w:rFonts w:hint="eastAsia"/>
        </w:rPr>
        <w:t>上記に記載する</w:t>
      </w:r>
      <w:r w:rsidR="00483704">
        <w:rPr>
          <w:rFonts w:hint="eastAsia"/>
        </w:rPr>
        <w:t>概要等につきましては</w:t>
      </w:r>
      <w:r w:rsidR="00067B29">
        <w:rPr>
          <w:rFonts w:hint="eastAsia"/>
        </w:rPr>
        <w:t>、</w:t>
      </w:r>
      <w:r w:rsidR="00483704">
        <w:rPr>
          <w:rFonts w:hint="eastAsia"/>
        </w:rPr>
        <w:t>できるだけ</w:t>
      </w:r>
      <w:r w:rsidR="00067B29">
        <w:rPr>
          <w:rFonts w:hint="eastAsia"/>
        </w:rPr>
        <w:t>書式の</w:t>
      </w:r>
      <w:r>
        <w:rPr>
          <w:rFonts w:hint="eastAsia"/>
        </w:rPr>
        <w:t>枠内で</w:t>
      </w:r>
      <w:r w:rsidR="00067B29">
        <w:rPr>
          <w:rFonts w:hint="eastAsia"/>
        </w:rPr>
        <w:t>ご記入ください。</w:t>
      </w:r>
      <w:r w:rsidR="00D62182">
        <w:rPr>
          <w:rFonts w:hint="eastAsia"/>
        </w:rPr>
        <w:t>記入</w:t>
      </w:r>
      <w:r>
        <w:rPr>
          <w:rFonts w:hint="eastAsia"/>
        </w:rPr>
        <w:t>量</w:t>
      </w:r>
      <w:r w:rsidR="00D62182">
        <w:rPr>
          <w:rFonts w:hint="eastAsia"/>
        </w:rPr>
        <w:t>が多</w:t>
      </w:r>
      <w:r>
        <w:rPr>
          <w:rFonts w:hint="eastAsia"/>
        </w:rPr>
        <w:t>くなる</w:t>
      </w:r>
      <w:r w:rsidR="00D62182">
        <w:rPr>
          <w:rFonts w:hint="eastAsia"/>
        </w:rPr>
        <w:t>場合は、ワードの書式を拡張してご記入ください</w:t>
      </w:r>
      <w:r w:rsidR="00067B29">
        <w:rPr>
          <w:rFonts w:hint="eastAsia"/>
        </w:rPr>
        <w:t>。</w:t>
      </w:r>
      <w:r w:rsidR="00D62182">
        <w:rPr>
          <w:rFonts w:hint="eastAsia"/>
        </w:rPr>
        <w:t>ただし、</w:t>
      </w:r>
      <w:r w:rsidR="00067B29">
        <w:rPr>
          <w:rFonts w:hint="eastAsia"/>
        </w:rPr>
        <w:t>最大</w:t>
      </w:r>
      <w:r>
        <w:t>3</w:t>
      </w:r>
      <w:r w:rsidR="00067B29">
        <w:rPr>
          <w:rFonts w:hint="eastAsia"/>
        </w:rPr>
        <w:t>ページ以内でお願いします</w:t>
      </w:r>
      <w:r w:rsidR="00EC66F2">
        <w:rPr>
          <w:rFonts w:hint="eastAsia"/>
        </w:rPr>
        <w:t>）</w:t>
      </w:r>
      <w:r>
        <w:rPr>
          <w:rFonts w:hint="eastAsia"/>
        </w:rPr>
        <w:t>応募内容に関して、こちらから確認の問い合わせをする場合がありますので、連絡先の明記をお願いします。</w:t>
      </w:r>
    </w:p>
    <w:p w14:paraId="36283A49" w14:textId="77777777" w:rsidR="00067B29" w:rsidRDefault="00EC66F2">
      <w:r>
        <w:rPr>
          <w:rFonts w:hint="eastAsia"/>
        </w:rPr>
        <w:t xml:space="preserve">　問い合わせはメールでお願いします。環境金融</w:t>
      </w:r>
      <w:bookmarkStart w:id="0" w:name="_GoBack"/>
      <w:bookmarkEnd w:id="0"/>
      <w:r>
        <w:rPr>
          <w:rFonts w:hint="eastAsia"/>
        </w:rPr>
        <w:t xml:space="preserve">研究機構　</w:t>
      </w:r>
      <w:hyperlink r:id="rId6" w:history="1">
        <w:r w:rsidR="00067B29" w:rsidRPr="00DE5CDC">
          <w:rPr>
            <w:rStyle w:val="a4"/>
            <w:rFonts w:hint="eastAsia"/>
          </w:rPr>
          <w:t>green@rief-jp.org</w:t>
        </w:r>
      </w:hyperlink>
      <w:r w:rsidR="00067B29">
        <w:t xml:space="preserve">  </w:t>
      </w:r>
    </w:p>
    <w:sectPr w:rsidR="00067B29" w:rsidSect="00D43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802ED" w14:textId="77777777" w:rsidR="00C04BB1" w:rsidRDefault="00C04BB1" w:rsidP="00067B29">
      <w:r>
        <w:separator/>
      </w:r>
    </w:p>
  </w:endnote>
  <w:endnote w:type="continuationSeparator" w:id="0">
    <w:p w14:paraId="124C25FD" w14:textId="77777777" w:rsidR="00C04BB1" w:rsidRDefault="00C04BB1" w:rsidP="0006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9A22" w14:textId="77777777" w:rsidR="00C04BB1" w:rsidRDefault="00C04BB1" w:rsidP="00067B29">
      <w:r>
        <w:separator/>
      </w:r>
    </w:p>
  </w:footnote>
  <w:footnote w:type="continuationSeparator" w:id="0">
    <w:p w14:paraId="2BF4146C" w14:textId="77777777" w:rsidR="00C04BB1" w:rsidRDefault="00C04BB1" w:rsidP="0006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F2"/>
    <w:rsid w:val="00067B29"/>
    <w:rsid w:val="00076D16"/>
    <w:rsid w:val="003846C3"/>
    <w:rsid w:val="00466F5E"/>
    <w:rsid w:val="00483704"/>
    <w:rsid w:val="004A6969"/>
    <w:rsid w:val="00543CF7"/>
    <w:rsid w:val="00751B3B"/>
    <w:rsid w:val="008D59B1"/>
    <w:rsid w:val="008F418E"/>
    <w:rsid w:val="009D3D7F"/>
    <w:rsid w:val="00AA3774"/>
    <w:rsid w:val="00C04BB1"/>
    <w:rsid w:val="00D43420"/>
    <w:rsid w:val="00D62182"/>
    <w:rsid w:val="00DA21D2"/>
    <w:rsid w:val="00DE0CFE"/>
    <w:rsid w:val="00E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C0781"/>
  <w15:docId w15:val="{893A8959-0A70-48D6-BCA1-88834411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3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C66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B29"/>
  </w:style>
  <w:style w:type="paragraph" w:styleId="a7">
    <w:name w:val="footer"/>
    <w:basedOn w:val="a"/>
    <w:link w:val="a8"/>
    <w:uiPriority w:val="99"/>
    <w:unhideWhenUsed/>
    <w:rsid w:val="00067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n@rief-j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fujii</dc:creator>
  <cp:lastModifiedBy>藤井 良広</cp:lastModifiedBy>
  <cp:revision>3</cp:revision>
  <dcterms:created xsi:type="dcterms:W3CDTF">2019-09-30T14:09:00Z</dcterms:created>
  <dcterms:modified xsi:type="dcterms:W3CDTF">2019-09-30T14:55:00Z</dcterms:modified>
</cp:coreProperties>
</file>